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5771" w14:textId="66F8346B" w:rsidR="006E0890" w:rsidRPr="002453BF" w:rsidRDefault="001001DB" w:rsidP="001001DB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2453BF">
        <w:rPr>
          <w:rFonts w:ascii="ＭＳ ゴシック" w:eastAsia="ＭＳ ゴシック" w:hAnsi="ＭＳ ゴシック" w:hint="eastAsia"/>
          <w:sz w:val="24"/>
          <w:szCs w:val="28"/>
        </w:rPr>
        <w:t>提出期限　令和</w:t>
      </w:r>
      <w:r w:rsidR="00A31EE4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2453BF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D00675">
        <w:rPr>
          <w:rFonts w:ascii="ＭＳ ゴシック" w:eastAsia="ＭＳ ゴシック" w:hAnsi="ＭＳ ゴシック" w:hint="eastAsia"/>
          <w:sz w:val="24"/>
          <w:szCs w:val="28"/>
        </w:rPr>
        <w:t>３</w:t>
      </w:r>
      <w:r w:rsidRPr="002453BF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A31EE4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2453BF">
        <w:rPr>
          <w:rFonts w:ascii="ＭＳ ゴシック" w:eastAsia="ＭＳ ゴシック" w:hAnsi="ＭＳ ゴシック" w:hint="eastAsia"/>
          <w:sz w:val="24"/>
          <w:szCs w:val="28"/>
        </w:rPr>
        <w:t>日</w:t>
      </w:r>
    </w:p>
    <w:p w14:paraId="4A606CD2" w14:textId="77777777" w:rsidR="001001DB" w:rsidRPr="001001DB" w:rsidRDefault="001001DB">
      <w:pPr>
        <w:rPr>
          <w:rFonts w:ascii="ＭＳ 明朝" w:eastAsia="ＭＳ 明朝" w:hAnsi="ＭＳ 明朝"/>
          <w:sz w:val="24"/>
          <w:szCs w:val="28"/>
        </w:rPr>
      </w:pPr>
    </w:p>
    <w:p w14:paraId="37248108" w14:textId="17BFFF1D" w:rsidR="001001DB" w:rsidRPr="001001DB" w:rsidRDefault="001001DB" w:rsidP="001001DB">
      <w:pPr>
        <w:spacing w:line="480" w:lineRule="auto"/>
        <w:ind w:firstLineChars="2100" w:firstLine="5040"/>
        <w:rPr>
          <w:rFonts w:ascii="ＭＳ 明朝" w:eastAsia="ＭＳ 明朝" w:hAnsi="ＭＳ 明朝"/>
          <w:sz w:val="24"/>
          <w:szCs w:val="28"/>
        </w:rPr>
      </w:pPr>
      <w:r w:rsidRPr="001001DB">
        <w:rPr>
          <w:rFonts w:ascii="ＭＳ 明朝" w:eastAsia="ＭＳ 明朝" w:hAnsi="ＭＳ 明朝" w:hint="eastAsia"/>
          <w:sz w:val="24"/>
          <w:szCs w:val="28"/>
        </w:rPr>
        <w:t>支部名：</w:t>
      </w:r>
      <w:r w:rsidRPr="001001DB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1F608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97171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</w:p>
    <w:p w14:paraId="5D2EC4B7" w14:textId="1AFA435C" w:rsidR="001001DB" w:rsidRPr="001001DB" w:rsidRDefault="001001DB" w:rsidP="001001DB">
      <w:pPr>
        <w:spacing w:line="480" w:lineRule="auto"/>
        <w:ind w:firstLineChars="2100" w:firstLine="5040"/>
        <w:rPr>
          <w:rFonts w:ascii="ＭＳ 明朝" w:eastAsia="ＭＳ 明朝" w:hAnsi="ＭＳ 明朝"/>
          <w:sz w:val="24"/>
          <w:szCs w:val="28"/>
          <w:lang w:eastAsia="zh-TW"/>
        </w:rPr>
      </w:pPr>
      <w:r w:rsidRPr="001001DB">
        <w:rPr>
          <w:rFonts w:ascii="ＭＳ 明朝" w:eastAsia="ＭＳ 明朝" w:hAnsi="ＭＳ 明朝" w:hint="eastAsia"/>
          <w:sz w:val="24"/>
          <w:szCs w:val="28"/>
          <w:lang w:eastAsia="zh-TW"/>
        </w:rPr>
        <w:t>報告者：</w:t>
      </w:r>
      <w:r w:rsidRPr="001001DB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　　</w:t>
      </w:r>
      <w:r w:rsidR="001F608A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　　　　　</w:t>
      </w:r>
      <w:r w:rsidR="00971713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　　　</w:t>
      </w:r>
    </w:p>
    <w:p w14:paraId="7EA8EB87" w14:textId="77777777" w:rsidR="001001DB" w:rsidRDefault="001001DB">
      <w:pPr>
        <w:rPr>
          <w:lang w:eastAsia="zh-TW"/>
        </w:rPr>
      </w:pPr>
    </w:p>
    <w:p w14:paraId="2FEAB149" w14:textId="1B6061D4" w:rsidR="001001DB" w:rsidRDefault="001001DB" w:rsidP="001001DB">
      <w:pPr>
        <w:jc w:val="center"/>
        <w:rPr>
          <w:rFonts w:ascii="BIZ UDP明朝 Medium" w:eastAsia="BIZ UDP明朝 Medium" w:hAnsi="BIZ UDP明朝 Medium"/>
          <w:b/>
          <w:bCs/>
          <w:color w:val="000000"/>
          <w:sz w:val="28"/>
          <w:szCs w:val="28"/>
          <w:lang w:eastAsia="zh-TW"/>
        </w:rPr>
      </w:pPr>
      <w:r w:rsidRPr="001001DB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lang w:eastAsia="zh-TW"/>
        </w:rPr>
        <w:t>高松宮賜杯第</w:t>
      </w:r>
      <w:r w:rsidR="00A31EE4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lang w:eastAsia="zh-TW"/>
        </w:rPr>
        <w:t>７０</w:t>
      </w:r>
      <w:r w:rsidRPr="001001DB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lang w:eastAsia="zh-TW"/>
        </w:rPr>
        <w:t>回全日本軟式野球大会東部予選会</w:t>
      </w: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lang w:eastAsia="zh-TW"/>
        </w:rPr>
        <w:t xml:space="preserve">　参加調査</w:t>
      </w:r>
    </w:p>
    <w:p w14:paraId="18C75AAF" w14:textId="77777777" w:rsidR="001001DB" w:rsidRDefault="001001DB" w:rsidP="001001DB">
      <w:pPr>
        <w:jc w:val="center"/>
        <w:rPr>
          <w:rFonts w:ascii="BIZ UDP明朝 Medium" w:eastAsia="BIZ UDP明朝 Medium" w:hAnsi="BIZ UDP明朝 Medium"/>
          <w:b/>
          <w:bCs/>
          <w:color w:val="000000"/>
          <w:sz w:val="28"/>
          <w:szCs w:val="28"/>
          <w:lang w:eastAsia="zh-TW"/>
        </w:rPr>
      </w:pPr>
    </w:p>
    <w:p w14:paraId="6C9766D2" w14:textId="7D889D8F" w:rsidR="001001DB" w:rsidRDefault="001001DB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【1部】</w:t>
      </w:r>
    </w:p>
    <w:p w14:paraId="17F57C1D" w14:textId="6B8E4A47" w:rsidR="001001DB" w:rsidRDefault="001001D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参加の有無　：　　　　有　　　・　　　無</w:t>
      </w:r>
    </w:p>
    <w:p w14:paraId="0FBFBA5D" w14:textId="0CCAD0CC" w:rsidR="00D471D7" w:rsidRDefault="00D471D7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0AFA9909" w14:textId="14D18E65" w:rsidR="001001DB" w:rsidRDefault="001001D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 xml:space="preserve">参加チーム名：　</w:t>
      </w:r>
      <w:r w:rsidRPr="001001DB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14:paraId="41A045C8" w14:textId="274B5BB7" w:rsidR="001001DB" w:rsidRDefault="001001DB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2831615D" w14:textId="7D117F2A" w:rsidR="001001DB" w:rsidRDefault="001001DB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【2部】</w:t>
      </w:r>
    </w:p>
    <w:p w14:paraId="79C6B486" w14:textId="0F0D8B99" w:rsidR="001001DB" w:rsidRDefault="001001D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参加の有無　：　　　　有　　　・　　　無</w:t>
      </w:r>
    </w:p>
    <w:p w14:paraId="1B46B3B1" w14:textId="77777777" w:rsidR="00D471D7" w:rsidRDefault="00D471D7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57087283" w14:textId="7548630E" w:rsidR="001001DB" w:rsidRDefault="001001D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 xml:space="preserve">参加チーム名：　</w:t>
      </w:r>
      <w:r w:rsidRPr="001001DB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u w:val="single"/>
        </w:rPr>
        <w:t xml:space="preserve">　　　</w:t>
      </w:r>
      <w:r w:rsidR="001F608A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u w:val="single"/>
        </w:rPr>
        <w:t xml:space="preserve">　　　　　　　　　</w:t>
      </w:r>
      <w:r w:rsidR="002A61E6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u w:val="single"/>
        </w:rPr>
        <w:t xml:space="preserve">　　　</w:t>
      </w: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 xml:space="preserve">　</w:t>
      </w:r>
    </w:p>
    <w:p w14:paraId="1A51A0EE" w14:textId="77777777" w:rsidR="001001DB" w:rsidRDefault="001001D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086D5263" w14:textId="68984077" w:rsidR="001001DB" w:rsidRDefault="001001DB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  <w:lang w:eastAsia="zh-TW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lang w:eastAsia="zh-TW"/>
        </w:rPr>
        <w:t xml:space="preserve">≪連絡先≫東部連合会事務局　</w:t>
      </w:r>
      <w:r w:rsidR="00A31EE4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lang w:eastAsia="zh-TW"/>
        </w:rPr>
        <w:t>中澤　幹生</w:t>
      </w:r>
      <w:r w:rsidR="00C42F98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lang w:eastAsia="zh-TW"/>
        </w:rPr>
        <w:t xml:space="preserve">　0</w:t>
      </w:r>
      <w:r w:rsidR="00A31EE4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lang w:eastAsia="zh-TW"/>
        </w:rPr>
        <w:t>８</w:t>
      </w:r>
      <w:r w:rsidR="00C42F98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lang w:eastAsia="zh-TW"/>
        </w:rPr>
        <w:t>0-</w:t>
      </w:r>
      <w:r w:rsidR="00A31EE4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lang w:eastAsia="zh-TW"/>
        </w:rPr>
        <w:t>４８８６</w:t>
      </w:r>
      <w:r w:rsidR="00C42F98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lang w:eastAsia="zh-TW"/>
        </w:rPr>
        <w:t>-</w:t>
      </w:r>
      <w:r w:rsidR="00A31EE4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lang w:eastAsia="zh-TW"/>
        </w:rPr>
        <w:t>０５３１</w:t>
      </w:r>
    </w:p>
    <w:p w14:paraId="5B6DAEE2" w14:textId="6AEB9FB0" w:rsidR="001001DB" w:rsidRDefault="001001DB">
      <w:pPr>
        <w:rPr>
          <w:rFonts w:ascii="BIZ UDP明朝 Medium" w:eastAsia="BIZ UDP明朝 Medium" w:hAnsi="BIZ UDP明朝 Medium"/>
          <w:sz w:val="28"/>
          <w:szCs w:val="28"/>
          <w:lang w:eastAsia="zh-TW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lang w:eastAsia="zh-TW"/>
        </w:rPr>
        <w:t xml:space="preserve">　　　　　　　　</w:t>
      </w: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e-mail；</w:t>
      </w:r>
      <w:r w:rsidR="00A15AC6">
        <w:rPr>
          <w:rFonts w:ascii="BIZ UDP明朝 Medium" w:eastAsia="BIZ UDP明朝 Medium" w:hAnsi="BIZ UDP明朝 Medium"/>
          <w:sz w:val="28"/>
          <w:szCs w:val="28"/>
          <w:lang w:eastAsia="zh-TW"/>
        </w:rPr>
        <w:t xml:space="preserve"> </w:t>
      </w:r>
      <w:r w:rsidR="00BB1B60" w:rsidRPr="00BB1B60">
        <w:rPr>
          <w:rFonts w:ascii="BIZ UDP明朝 Medium" w:eastAsia="BIZ UDP明朝 Medium" w:hAnsi="BIZ UDP明朝 Medium"/>
          <w:sz w:val="28"/>
          <w:szCs w:val="28"/>
          <w:lang w:eastAsia="zh-TW"/>
        </w:rPr>
        <w:t>saitama.tobu.baseball@gmail.com</w:t>
      </w:r>
    </w:p>
    <w:p w14:paraId="1E57F40A" w14:textId="77777777" w:rsidR="006D747A" w:rsidRPr="006D747A" w:rsidRDefault="006D747A">
      <w:pPr>
        <w:rPr>
          <w:rFonts w:ascii="BIZ UDP明朝 Medium" w:eastAsia="PMingLiU" w:hAnsi="BIZ UDP明朝 Medium"/>
          <w:b/>
          <w:bCs/>
          <w:color w:val="000000"/>
          <w:sz w:val="28"/>
          <w:szCs w:val="28"/>
        </w:rPr>
      </w:pPr>
    </w:p>
    <w:sectPr w:rsidR="006D747A" w:rsidRPr="006D74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B3E1" w14:textId="77777777" w:rsidR="00A73297" w:rsidRDefault="00A73297" w:rsidP="001C2249">
      <w:r>
        <w:separator/>
      </w:r>
    </w:p>
  </w:endnote>
  <w:endnote w:type="continuationSeparator" w:id="0">
    <w:p w14:paraId="74A89D0D" w14:textId="77777777" w:rsidR="00A73297" w:rsidRDefault="00A73297" w:rsidP="001C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F0FE" w14:textId="77777777" w:rsidR="00A73297" w:rsidRDefault="00A73297" w:rsidP="001C2249">
      <w:r>
        <w:separator/>
      </w:r>
    </w:p>
  </w:footnote>
  <w:footnote w:type="continuationSeparator" w:id="0">
    <w:p w14:paraId="1AEFBC48" w14:textId="77777777" w:rsidR="00A73297" w:rsidRDefault="00A73297" w:rsidP="001C2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DB"/>
    <w:rsid w:val="001001DB"/>
    <w:rsid w:val="001C2249"/>
    <w:rsid w:val="001C5D42"/>
    <w:rsid w:val="001F608A"/>
    <w:rsid w:val="002426CF"/>
    <w:rsid w:val="002453BF"/>
    <w:rsid w:val="002A61E6"/>
    <w:rsid w:val="004812CF"/>
    <w:rsid w:val="005B1389"/>
    <w:rsid w:val="006D747A"/>
    <w:rsid w:val="006E0890"/>
    <w:rsid w:val="00811F22"/>
    <w:rsid w:val="008F2BD8"/>
    <w:rsid w:val="00971713"/>
    <w:rsid w:val="00A15AC6"/>
    <w:rsid w:val="00A31EE4"/>
    <w:rsid w:val="00A56CA8"/>
    <w:rsid w:val="00A73297"/>
    <w:rsid w:val="00BB1B60"/>
    <w:rsid w:val="00C42F98"/>
    <w:rsid w:val="00CC2C0B"/>
    <w:rsid w:val="00CD73D9"/>
    <w:rsid w:val="00D00675"/>
    <w:rsid w:val="00D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1E3FC7"/>
  <w15:chartTrackingRefBased/>
  <w15:docId w15:val="{2FCF020D-5B26-4F57-AFEB-F1BB0A39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47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747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C2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2249"/>
  </w:style>
  <w:style w:type="paragraph" w:styleId="a7">
    <w:name w:val="footer"/>
    <w:basedOn w:val="a"/>
    <w:link w:val="a8"/>
    <w:uiPriority w:val="99"/>
    <w:unhideWhenUsed/>
    <w:rsid w:val="001C22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芳康 池田</dc:creator>
  <cp:keywords/>
  <dc:description/>
  <cp:lastModifiedBy>MIKIO NAKAZAWA</cp:lastModifiedBy>
  <cp:revision>8</cp:revision>
  <dcterms:created xsi:type="dcterms:W3CDTF">2025-02-10T06:57:00Z</dcterms:created>
  <dcterms:modified xsi:type="dcterms:W3CDTF">2026-02-07T04:14:00Z</dcterms:modified>
</cp:coreProperties>
</file>